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 xml:space="preserve">： </w:t>
      </w:r>
    </w:p>
    <w:p>
      <w:pPr>
        <w:spacing w:line="4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学校学生职业技能大赛申请表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34"/>
        <w:gridCol w:w="141"/>
        <w:gridCol w:w="567"/>
        <w:gridCol w:w="1985"/>
        <w:gridCol w:w="907"/>
        <w:gridCol w:w="1077"/>
        <w:gridCol w:w="107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竞赛主办单位</w:t>
            </w:r>
          </w:p>
        </w:tc>
        <w:tc>
          <w:tcPr>
            <w:tcW w:w="7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预赛时间、地点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决赛时间、地点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竞赛形式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个人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团队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竞赛方式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笔试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实验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设计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上机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操作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赛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划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概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校内指导教师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是否与</w:t>
            </w:r>
            <w:r>
              <w:rPr>
                <w:rFonts w:ascii="仿宋_GB2312" w:eastAsia="仿宋_GB2312"/>
                <w:color w:val="000000"/>
                <w:sz w:val="24"/>
              </w:rPr>
              <w:t>高职院校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技能大赛项目一致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大赛项目名称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竞赛项目是否属于专业核心课程的技能范围　　　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　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课程名称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是否有企业冠名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　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企业名称</w:t>
            </w: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行业企业专家、单位</w:t>
            </w:r>
          </w:p>
        </w:tc>
        <w:tc>
          <w:tcPr>
            <w:tcW w:w="48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竞赛项目及参赛条件简　介</w:t>
            </w:r>
          </w:p>
        </w:tc>
        <w:tc>
          <w:tcPr>
            <w:tcW w:w="755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经费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开支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耗材经费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及明细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耗材名称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520" w:firstLineChars="10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二级学院意见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360" w:firstLineChars="567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负责人（签字）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教务处意见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2520" w:firstLineChars="10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负责人（签字）　　　　　　　　　　　年   月   日</w:t>
            </w:r>
          </w:p>
        </w:tc>
      </w:tr>
    </w:tbl>
    <w:p>
      <w:pPr>
        <w:spacing w:line="480" w:lineRule="auto"/>
        <w:ind w:firstLine="735" w:firstLineChars="350"/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13"/>
    <w:rsid w:val="0002718C"/>
    <w:rsid w:val="00035B3A"/>
    <w:rsid w:val="000F249B"/>
    <w:rsid w:val="00163446"/>
    <w:rsid w:val="00183932"/>
    <w:rsid w:val="002C35F3"/>
    <w:rsid w:val="003E2612"/>
    <w:rsid w:val="004022FC"/>
    <w:rsid w:val="00405CCC"/>
    <w:rsid w:val="0043218F"/>
    <w:rsid w:val="0045090C"/>
    <w:rsid w:val="0048362B"/>
    <w:rsid w:val="005B6F23"/>
    <w:rsid w:val="00642D0C"/>
    <w:rsid w:val="00700620"/>
    <w:rsid w:val="0072504A"/>
    <w:rsid w:val="00741442"/>
    <w:rsid w:val="007644E2"/>
    <w:rsid w:val="008107A8"/>
    <w:rsid w:val="00810930"/>
    <w:rsid w:val="00881C98"/>
    <w:rsid w:val="00903148"/>
    <w:rsid w:val="00923A3F"/>
    <w:rsid w:val="00970F22"/>
    <w:rsid w:val="00974A80"/>
    <w:rsid w:val="00A56814"/>
    <w:rsid w:val="00A77AFD"/>
    <w:rsid w:val="00AF4D7E"/>
    <w:rsid w:val="00B24713"/>
    <w:rsid w:val="00B66BBE"/>
    <w:rsid w:val="00BF22E4"/>
    <w:rsid w:val="00C043FA"/>
    <w:rsid w:val="00C62BCD"/>
    <w:rsid w:val="00C75805"/>
    <w:rsid w:val="00CD747B"/>
    <w:rsid w:val="00D62B4A"/>
    <w:rsid w:val="00DC195E"/>
    <w:rsid w:val="00DF5B24"/>
    <w:rsid w:val="00F203F2"/>
    <w:rsid w:val="00F36119"/>
    <w:rsid w:val="00F62AEA"/>
    <w:rsid w:val="00FB571A"/>
    <w:rsid w:val="21E81C1E"/>
    <w:rsid w:val="232B76F8"/>
    <w:rsid w:val="4ED323AC"/>
    <w:rsid w:val="5B5F70BA"/>
    <w:rsid w:val="60160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346</Characters>
  <Lines>2</Lines>
  <Paragraphs>1</Paragraphs>
  <TotalTime>1585</TotalTime>
  <ScaleCrop>false</ScaleCrop>
  <LinksUpToDate>false</LinksUpToDate>
  <CharactersWithSpaces>405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2017-05-02T01:49:00Z</dcterms:created>
  <dc:creator>zh dui</dc:creator>
  <cp:lastModifiedBy>海</cp:lastModifiedBy>
  <cp:lastPrinted>2021-04-19T00:07:00Z</cp:lastPrinted>
  <dcterms:modified xsi:type="dcterms:W3CDTF">2022-04-22T04:12:01Z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DE0DC8AD5F574E3FBF06D1BCF935C3A1</vt:lpwstr>
  </property>
</Properties>
</file>